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2DB" w:rsidRPr="00F142DB" w:rsidRDefault="00F142DB" w:rsidP="00F142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2D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142DB" w:rsidRPr="00F142DB" w:rsidRDefault="00F142DB" w:rsidP="00F14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2DB" w:rsidRPr="00F142DB" w:rsidRDefault="00F142DB" w:rsidP="00F14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2DB">
        <w:rPr>
          <w:rFonts w:ascii="Times New Roman" w:hAnsi="Times New Roman" w:cs="Times New Roman"/>
          <w:sz w:val="28"/>
          <w:szCs w:val="28"/>
        </w:rPr>
        <w:t xml:space="preserve">Необходимость изучения дисциплины предусмотрена учебным планом специальности 1 – 03 02 01 Физическая культура (цикл дисциплин специализации 1 – 03 02 01 06 Дошкольное физическое воспитание). </w:t>
      </w:r>
    </w:p>
    <w:p w:rsidR="00F142DB" w:rsidRPr="00F142DB" w:rsidRDefault="00F142DB" w:rsidP="00F14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2DB">
        <w:rPr>
          <w:rFonts w:ascii="Times New Roman" w:hAnsi="Times New Roman" w:cs="Times New Roman"/>
          <w:sz w:val="28"/>
          <w:szCs w:val="28"/>
        </w:rPr>
        <w:t xml:space="preserve">Актуальность дисциплины обусловлена оздоровительным и воспитательным воздействием зимних видов спорта на детей дошкольного возраста, а также необходимостью формирования разнообразной двигательной деятельности с элементами зимних видов спорта. </w:t>
      </w:r>
    </w:p>
    <w:p w:rsidR="00F142DB" w:rsidRPr="00F142DB" w:rsidRDefault="00F142DB" w:rsidP="00F14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2DB">
        <w:rPr>
          <w:rFonts w:ascii="Times New Roman" w:hAnsi="Times New Roman" w:cs="Times New Roman"/>
          <w:sz w:val="28"/>
          <w:szCs w:val="28"/>
        </w:rPr>
        <w:t xml:space="preserve">Целью учебной дисциплины «Зимние виды спорта. Методика обучения дошкольников» является формирование системы специальных знаний, умений и навыков у студентов по использованию элементов зимних видов спорта в практике физического воспитания дошкольников Задачами курса являются: - овладение техникой передвижения на лыжах и коньках; - приобретение специальных знаний; - оздоровление средствами физической культуры. </w:t>
      </w:r>
    </w:p>
    <w:p w:rsidR="00F142DB" w:rsidRPr="00F142DB" w:rsidRDefault="00F142DB" w:rsidP="00F14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2DB">
        <w:rPr>
          <w:rFonts w:ascii="Times New Roman" w:hAnsi="Times New Roman" w:cs="Times New Roman"/>
          <w:sz w:val="28"/>
          <w:szCs w:val="28"/>
        </w:rPr>
        <w:t>Материал дисциплины специализации «Зимние виды спорта. Методика обучения дошкольников» основывается на</w:t>
      </w:r>
      <w:bookmarkStart w:id="0" w:name="_GoBack"/>
      <w:bookmarkEnd w:id="0"/>
      <w:r w:rsidRPr="00F142DB">
        <w:rPr>
          <w:rFonts w:ascii="Times New Roman" w:hAnsi="Times New Roman" w:cs="Times New Roman"/>
          <w:sz w:val="28"/>
          <w:szCs w:val="28"/>
        </w:rPr>
        <w:t xml:space="preserve"> ранее полученных студентами по таким учебным дисциплинам, как «Теория и методика физической культуры», «Теория спорта», «Физиология», «Лыжный спорт и методика преподавания», «Теория и методика дошкольного физического воспитания». </w:t>
      </w:r>
    </w:p>
    <w:p w:rsidR="00F142DB" w:rsidRPr="00F142DB" w:rsidRDefault="00F142DB" w:rsidP="00F14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2DB">
        <w:rPr>
          <w:rFonts w:ascii="Times New Roman" w:hAnsi="Times New Roman" w:cs="Times New Roman"/>
          <w:sz w:val="28"/>
          <w:szCs w:val="28"/>
        </w:rPr>
        <w:t xml:space="preserve">Дневная форма получения высшего образования. Дисциплина «Зимние виды спорта. Методика обучения дошкольников» изучается студентами специальности 1 – 03 02 01 Физическая культура специализации 1 – 03 02 01 06 «Дошкольное физическое воспитание» на 3 курсе (5 семестр). Общее количество часов – 70; аудиторное количество часов – 32, из них: лекции – 6 часов, семинарские занятия – 10 часов, практические занятия – 16 часов. Форма отчётности – зачет. </w:t>
      </w:r>
    </w:p>
    <w:p w:rsidR="008E12ED" w:rsidRPr="00F142DB" w:rsidRDefault="00F142DB" w:rsidP="00F14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2DB">
        <w:rPr>
          <w:rFonts w:ascii="Times New Roman" w:hAnsi="Times New Roman" w:cs="Times New Roman"/>
          <w:sz w:val="28"/>
          <w:szCs w:val="28"/>
        </w:rPr>
        <w:t>Заочная форма получения образования. Студенты изучают дисциплину «Зимние виды спорта. Методика обучения дошкольников» на 3 и 4 курсе (5,6,7 семестр). Общее количество часов – 112; аудиторное количество часов – 40, из них: лекции – 14 часов, семинарские занятия – 10 часов, практические занятия – 16 часов. Форма отчетности – зачет.</w:t>
      </w:r>
    </w:p>
    <w:sectPr w:rsidR="008E12ED" w:rsidRPr="00F14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2DB"/>
    <w:rsid w:val="008E12ED"/>
    <w:rsid w:val="00F1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FF2B8"/>
  <w15:chartTrackingRefBased/>
  <w15:docId w15:val="{E1CC28DD-D1EC-4474-AF42-FEEA2D43F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2022-04-13T18:01:00Z</dcterms:created>
  <dcterms:modified xsi:type="dcterms:W3CDTF">2022-04-13T18:03:00Z</dcterms:modified>
</cp:coreProperties>
</file>